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45" w:rsidRDefault="00CE1D6B" w:rsidP="00CE1D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Teacher 201</w:t>
      </w:r>
    </w:p>
    <w:p w:rsidR="00CE1D6B" w:rsidRP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Coordinator _________________________</w:t>
      </w:r>
    </w:p>
    <w:p w:rsidR="00CE1D6B" w:rsidRDefault="00CE1D6B" w:rsidP="00CE1D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of confidence in teaching ___________________________________________________________</w:t>
      </w: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to build confidence in teaching ______________________________________________________</w:t>
      </w: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of confidence in due process ________________________________________________________</w:t>
      </w: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to build confidence in due process ___________________________________________________</w:t>
      </w: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Tasks that would build confidence _______________________________________________________</w:t>
      </w: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E1D6B" w:rsidRDefault="00CE1D6B">
      <w:pPr>
        <w:rPr>
          <w:rFonts w:ascii="Times New Roman" w:hAnsi="Times New Roman" w:cs="Times New Roman"/>
          <w:sz w:val="24"/>
          <w:szCs w:val="24"/>
        </w:rPr>
      </w:pPr>
    </w:p>
    <w:p w:rsidR="001F38D7" w:rsidRDefault="00CE1D6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The following plan is an outline to think about the coming year. </w:t>
      </w:r>
      <w:r w:rsidR="001F38D7">
        <w:rPr>
          <w:rFonts w:ascii="Times New Roman" w:hAnsi="Times New Roman" w:cs="Times New Roman"/>
          <w:i/>
          <w:sz w:val="24"/>
          <w:szCs w:val="24"/>
        </w:rPr>
        <w:t>This can be revised as additional resources are available or needs change.</w:t>
      </w:r>
    </w:p>
    <w:p w:rsidR="001F38D7" w:rsidRDefault="001F38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 a minimum the coordinator and teacher should meet monthly to reflect on how the year is going.</w:t>
      </w:r>
    </w:p>
    <w:p w:rsidR="00CE1D6B" w:rsidRDefault="001F38D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One copy of the following should be kept by the coordinator, one by the teacher, and one copy to the director.</w:t>
      </w:r>
    </w:p>
    <w:p w:rsidR="001F38D7" w:rsidRPr="001F38D7" w:rsidRDefault="001F38D7">
      <w:pPr>
        <w:rPr>
          <w:rFonts w:ascii="Times New Roman" w:hAnsi="Times New Roman" w:cs="Times New Roman"/>
          <w:i/>
          <w:sz w:val="24"/>
          <w:szCs w:val="24"/>
        </w:rPr>
      </w:pPr>
    </w:p>
    <w:p w:rsid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</w:p>
    <w:p w:rsidR="001F38D7" w:rsidRDefault="001F38D7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320"/>
        <w:gridCol w:w="3775"/>
      </w:tblGrid>
      <w:tr w:rsidR="00CE1D6B" w:rsidRPr="00CE1D6B" w:rsidTr="00CE1D6B">
        <w:tc>
          <w:tcPr>
            <w:tcW w:w="1255" w:type="dxa"/>
          </w:tcPr>
          <w:p w:rsidR="00CE1D6B" w:rsidRPr="00CE1D6B" w:rsidRDefault="00CE1D6B" w:rsidP="00CE1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4320" w:type="dxa"/>
          </w:tcPr>
          <w:p w:rsidR="00CE1D6B" w:rsidRPr="00CE1D6B" w:rsidRDefault="00CE1D6B" w:rsidP="00CE1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6B">
              <w:rPr>
                <w:rFonts w:ascii="Times New Roman" w:hAnsi="Times New Roman" w:cs="Times New Roman"/>
                <w:b/>
                <w:sz w:val="24"/>
                <w:szCs w:val="24"/>
              </w:rPr>
              <w:t>Plans</w:t>
            </w:r>
          </w:p>
        </w:tc>
        <w:tc>
          <w:tcPr>
            <w:tcW w:w="3775" w:type="dxa"/>
          </w:tcPr>
          <w:p w:rsidR="00CE1D6B" w:rsidRPr="00CE1D6B" w:rsidRDefault="00CE1D6B" w:rsidP="00CE1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6B">
              <w:rPr>
                <w:rFonts w:ascii="Times New Roman" w:hAnsi="Times New Roman" w:cs="Times New Roman"/>
                <w:b/>
                <w:sz w:val="24"/>
                <w:szCs w:val="24"/>
              </w:rPr>
              <w:t>Follow up</w:t>
            </w:r>
          </w:p>
        </w:tc>
      </w:tr>
      <w:tr w:rsidR="00CE1D6B" w:rsidTr="00CE1D6B">
        <w:tc>
          <w:tcPr>
            <w:tcW w:w="125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4320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6B" w:rsidTr="00CE1D6B">
        <w:tc>
          <w:tcPr>
            <w:tcW w:w="125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4320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6B" w:rsidTr="00CE1D6B">
        <w:tc>
          <w:tcPr>
            <w:tcW w:w="125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4320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6B" w:rsidTr="00CE1D6B">
        <w:tc>
          <w:tcPr>
            <w:tcW w:w="125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</w:p>
        </w:tc>
        <w:tc>
          <w:tcPr>
            <w:tcW w:w="4320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6B" w:rsidTr="00CE1D6B">
        <w:tc>
          <w:tcPr>
            <w:tcW w:w="125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4320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6B" w:rsidTr="00CE1D6B">
        <w:tc>
          <w:tcPr>
            <w:tcW w:w="125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4320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6B" w:rsidTr="00CE1D6B">
        <w:tc>
          <w:tcPr>
            <w:tcW w:w="125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4320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6B" w:rsidTr="00CE1D6B">
        <w:tc>
          <w:tcPr>
            <w:tcW w:w="125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</w:p>
        </w:tc>
        <w:tc>
          <w:tcPr>
            <w:tcW w:w="4320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D6B" w:rsidTr="00CE1D6B">
        <w:tc>
          <w:tcPr>
            <w:tcW w:w="125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4320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5" w:type="dxa"/>
          </w:tcPr>
          <w:p w:rsidR="00CE1D6B" w:rsidRDefault="00CE1D6B" w:rsidP="00CE1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D6B" w:rsidRPr="00CE1D6B" w:rsidRDefault="00CE1D6B" w:rsidP="00CE1D6B">
      <w:pPr>
        <w:rPr>
          <w:rFonts w:ascii="Times New Roman" w:hAnsi="Times New Roman" w:cs="Times New Roman"/>
          <w:sz w:val="24"/>
          <w:szCs w:val="24"/>
        </w:rPr>
      </w:pPr>
    </w:p>
    <w:sectPr w:rsidR="00CE1D6B" w:rsidRPr="00CE1D6B" w:rsidSect="00CE1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7892"/>
    <w:multiLevelType w:val="hybridMultilevel"/>
    <w:tmpl w:val="F7DA0926"/>
    <w:lvl w:ilvl="0" w:tplc="60004ED0">
      <w:start w:val="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6B"/>
    <w:rsid w:val="000245B9"/>
    <w:rsid w:val="00025571"/>
    <w:rsid w:val="00036A3A"/>
    <w:rsid w:val="000379AA"/>
    <w:rsid w:val="0006618B"/>
    <w:rsid w:val="00073305"/>
    <w:rsid w:val="00076A98"/>
    <w:rsid w:val="000C1A8D"/>
    <w:rsid w:val="000C2EF0"/>
    <w:rsid w:val="000C447E"/>
    <w:rsid w:val="000C60BB"/>
    <w:rsid w:val="000D6B3B"/>
    <w:rsid w:val="000E555E"/>
    <w:rsid w:val="000F4428"/>
    <w:rsid w:val="00103438"/>
    <w:rsid w:val="00114E0E"/>
    <w:rsid w:val="001475B0"/>
    <w:rsid w:val="00152D02"/>
    <w:rsid w:val="00164A72"/>
    <w:rsid w:val="00173369"/>
    <w:rsid w:val="00175AD6"/>
    <w:rsid w:val="00182297"/>
    <w:rsid w:val="00182ABE"/>
    <w:rsid w:val="001A143B"/>
    <w:rsid w:val="001A754C"/>
    <w:rsid w:val="001B67B0"/>
    <w:rsid w:val="001F38D7"/>
    <w:rsid w:val="002052E4"/>
    <w:rsid w:val="00205F53"/>
    <w:rsid w:val="00206183"/>
    <w:rsid w:val="00230D42"/>
    <w:rsid w:val="00234DC9"/>
    <w:rsid w:val="002443B8"/>
    <w:rsid w:val="002445B6"/>
    <w:rsid w:val="002533A8"/>
    <w:rsid w:val="00282E2F"/>
    <w:rsid w:val="00290189"/>
    <w:rsid w:val="00290791"/>
    <w:rsid w:val="002B0DE6"/>
    <w:rsid w:val="002B1501"/>
    <w:rsid w:val="002B39BD"/>
    <w:rsid w:val="002F0BC4"/>
    <w:rsid w:val="002F3508"/>
    <w:rsid w:val="002F6C35"/>
    <w:rsid w:val="002F7C17"/>
    <w:rsid w:val="00300258"/>
    <w:rsid w:val="00300D0D"/>
    <w:rsid w:val="00303377"/>
    <w:rsid w:val="0031193A"/>
    <w:rsid w:val="0038186D"/>
    <w:rsid w:val="003A3D44"/>
    <w:rsid w:val="003C72D6"/>
    <w:rsid w:val="003E5496"/>
    <w:rsid w:val="00431F6E"/>
    <w:rsid w:val="0047320F"/>
    <w:rsid w:val="0047520D"/>
    <w:rsid w:val="00491F73"/>
    <w:rsid w:val="004C5371"/>
    <w:rsid w:val="004E38A5"/>
    <w:rsid w:val="004E43CD"/>
    <w:rsid w:val="004F5CD2"/>
    <w:rsid w:val="00520D9C"/>
    <w:rsid w:val="005314D1"/>
    <w:rsid w:val="00531B3D"/>
    <w:rsid w:val="005339E1"/>
    <w:rsid w:val="005416F6"/>
    <w:rsid w:val="005550A0"/>
    <w:rsid w:val="00572E3D"/>
    <w:rsid w:val="005A27A6"/>
    <w:rsid w:val="005C3C8A"/>
    <w:rsid w:val="005D6446"/>
    <w:rsid w:val="005E2B04"/>
    <w:rsid w:val="00645270"/>
    <w:rsid w:val="0065797D"/>
    <w:rsid w:val="0066615D"/>
    <w:rsid w:val="0067523D"/>
    <w:rsid w:val="00691918"/>
    <w:rsid w:val="006D0526"/>
    <w:rsid w:val="006D14D0"/>
    <w:rsid w:val="006D59C6"/>
    <w:rsid w:val="006E44D1"/>
    <w:rsid w:val="006E7DB2"/>
    <w:rsid w:val="006F7516"/>
    <w:rsid w:val="00723268"/>
    <w:rsid w:val="0072518A"/>
    <w:rsid w:val="00732E65"/>
    <w:rsid w:val="00733339"/>
    <w:rsid w:val="00741BE8"/>
    <w:rsid w:val="00746C5A"/>
    <w:rsid w:val="00757B4D"/>
    <w:rsid w:val="007C2B72"/>
    <w:rsid w:val="008030DF"/>
    <w:rsid w:val="00805F69"/>
    <w:rsid w:val="00810FCB"/>
    <w:rsid w:val="00825BCD"/>
    <w:rsid w:val="00832C49"/>
    <w:rsid w:val="008443B2"/>
    <w:rsid w:val="00865891"/>
    <w:rsid w:val="008767DF"/>
    <w:rsid w:val="0088651E"/>
    <w:rsid w:val="00892CAC"/>
    <w:rsid w:val="008A7020"/>
    <w:rsid w:val="008C3688"/>
    <w:rsid w:val="008F4447"/>
    <w:rsid w:val="009034B4"/>
    <w:rsid w:val="00912EC1"/>
    <w:rsid w:val="009232A3"/>
    <w:rsid w:val="009678DF"/>
    <w:rsid w:val="00972CB4"/>
    <w:rsid w:val="0098637A"/>
    <w:rsid w:val="00997DC7"/>
    <w:rsid w:val="009B0C58"/>
    <w:rsid w:val="009B6AE8"/>
    <w:rsid w:val="009D3B2B"/>
    <w:rsid w:val="009E2274"/>
    <w:rsid w:val="009E26D6"/>
    <w:rsid w:val="00A00E40"/>
    <w:rsid w:val="00A123C3"/>
    <w:rsid w:val="00A222B4"/>
    <w:rsid w:val="00A3047D"/>
    <w:rsid w:val="00A3311A"/>
    <w:rsid w:val="00A51EB6"/>
    <w:rsid w:val="00A56FAE"/>
    <w:rsid w:val="00A61A66"/>
    <w:rsid w:val="00AB4754"/>
    <w:rsid w:val="00AB4DBA"/>
    <w:rsid w:val="00AB629F"/>
    <w:rsid w:val="00AC2067"/>
    <w:rsid w:val="00AC4AFE"/>
    <w:rsid w:val="00AC4B84"/>
    <w:rsid w:val="00AD4BBD"/>
    <w:rsid w:val="00AE1B2F"/>
    <w:rsid w:val="00B041D5"/>
    <w:rsid w:val="00B05073"/>
    <w:rsid w:val="00B05634"/>
    <w:rsid w:val="00B20160"/>
    <w:rsid w:val="00B27380"/>
    <w:rsid w:val="00B378DD"/>
    <w:rsid w:val="00B40954"/>
    <w:rsid w:val="00B83F3F"/>
    <w:rsid w:val="00B9509C"/>
    <w:rsid w:val="00BC03F0"/>
    <w:rsid w:val="00C01B65"/>
    <w:rsid w:val="00C02F0A"/>
    <w:rsid w:val="00C05FA9"/>
    <w:rsid w:val="00C1162C"/>
    <w:rsid w:val="00C16C07"/>
    <w:rsid w:val="00C21D4B"/>
    <w:rsid w:val="00C3701A"/>
    <w:rsid w:val="00C504AF"/>
    <w:rsid w:val="00C51DBA"/>
    <w:rsid w:val="00C61FB5"/>
    <w:rsid w:val="00C65000"/>
    <w:rsid w:val="00C70FE7"/>
    <w:rsid w:val="00C74F12"/>
    <w:rsid w:val="00C85549"/>
    <w:rsid w:val="00C877B5"/>
    <w:rsid w:val="00C9610E"/>
    <w:rsid w:val="00CA1B59"/>
    <w:rsid w:val="00CA1C39"/>
    <w:rsid w:val="00CB040E"/>
    <w:rsid w:val="00CB277A"/>
    <w:rsid w:val="00CB344F"/>
    <w:rsid w:val="00CC177A"/>
    <w:rsid w:val="00CD5AC1"/>
    <w:rsid w:val="00CE1D6B"/>
    <w:rsid w:val="00CE7445"/>
    <w:rsid w:val="00D0751A"/>
    <w:rsid w:val="00D431F3"/>
    <w:rsid w:val="00D44BFC"/>
    <w:rsid w:val="00D44F5B"/>
    <w:rsid w:val="00D45C45"/>
    <w:rsid w:val="00D74811"/>
    <w:rsid w:val="00D75AD5"/>
    <w:rsid w:val="00D816B3"/>
    <w:rsid w:val="00D860F6"/>
    <w:rsid w:val="00D8779B"/>
    <w:rsid w:val="00DB71F7"/>
    <w:rsid w:val="00DC49FB"/>
    <w:rsid w:val="00DE43A1"/>
    <w:rsid w:val="00E02756"/>
    <w:rsid w:val="00E133C4"/>
    <w:rsid w:val="00E14160"/>
    <w:rsid w:val="00E27A7A"/>
    <w:rsid w:val="00E426D7"/>
    <w:rsid w:val="00E5049E"/>
    <w:rsid w:val="00E63248"/>
    <w:rsid w:val="00E73A8C"/>
    <w:rsid w:val="00E740D9"/>
    <w:rsid w:val="00E74697"/>
    <w:rsid w:val="00E80921"/>
    <w:rsid w:val="00E948F2"/>
    <w:rsid w:val="00EA07B3"/>
    <w:rsid w:val="00ED5F60"/>
    <w:rsid w:val="00F20C7C"/>
    <w:rsid w:val="00F53B09"/>
    <w:rsid w:val="00F621CE"/>
    <w:rsid w:val="00F70856"/>
    <w:rsid w:val="00F7170F"/>
    <w:rsid w:val="00F7460B"/>
    <w:rsid w:val="00F74A16"/>
    <w:rsid w:val="00F878C9"/>
    <w:rsid w:val="00F947FD"/>
    <w:rsid w:val="00F96701"/>
    <w:rsid w:val="00FA57C7"/>
    <w:rsid w:val="00FB1E6F"/>
    <w:rsid w:val="00FB3F0A"/>
    <w:rsid w:val="00FB535A"/>
    <w:rsid w:val="00FB6F71"/>
    <w:rsid w:val="00FC2DA5"/>
    <w:rsid w:val="00FF1AB4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5DA41-4633-49E1-A562-4FC2BD13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Mittelstadt</dc:creator>
  <cp:keywords/>
  <dc:description/>
  <cp:lastModifiedBy>Sarah Mittelstadt</cp:lastModifiedBy>
  <cp:revision>1</cp:revision>
  <dcterms:created xsi:type="dcterms:W3CDTF">2015-04-27T13:47:00Z</dcterms:created>
  <dcterms:modified xsi:type="dcterms:W3CDTF">2015-04-27T14:12:00Z</dcterms:modified>
</cp:coreProperties>
</file>